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99481D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632C7">
        <w:rPr>
          <w:sz w:val="28"/>
          <w:szCs w:val="28"/>
        </w:rPr>
        <w:t xml:space="preserve"> 2020</w:t>
      </w:r>
      <w:r w:rsidRPr="00895E8E">
        <w:rPr>
          <w:sz w:val="28"/>
          <w:szCs w:val="28"/>
        </w:rPr>
        <w:t xml:space="preserve"> года.</w:t>
      </w: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1670"/>
        <w:gridCol w:w="1056"/>
        <w:gridCol w:w="890"/>
        <w:gridCol w:w="880"/>
        <w:gridCol w:w="1060"/>
        <w:gridCol w:w="1769"/>
        <w:gridCol w:w="1700"/>
      </w:tblGrid>
      <w:tr w:rsidR="00895E8E" w:rsidRPr="00895E8E" w:rsidTr="00545B50">
        <w:tc>
          <w:tcPr>
            <w:tcW w:w="54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9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1769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70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4B6477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295593" w:rsidRDefault="00FC7657" w:rsidP="003347F4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Л-1-14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295593" w:rsidRDefault="00FC7657" w:rsidP="003347F4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01.01.20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295593" w:rsidRDefault="00FC7657" w:rsidP="003347F4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08-15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295593" w:rsidRDefault="00FC7657" w:rsidP="003347F4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08-50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295593" w:rsidRDefault="00FC7657" w:rsidP="003347F4">
            <w:pPr>
              <w:jc w:val="center"/>
              <w:rPr>
                <w:sz w:val="18"/>
                <w:szCs w:val="18"/>
              </w:rPr>
            </w:pPr>
            <w:r w:rsidRPr="00295593">
              <w:rPr>
                <w:sz w:val="18"/>
                <w:szCs w:val="18"/>
                <w:lang w:eastAsia="en-US"/>
              </w:rPr>
              <w:t>35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295593" w:rsidRDefault="00FC7657" w:rsidP="003347F4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 xml:space="preserve">Пробой КЛ-10 кВ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23F99" w:rsidRDefault="00BD6997" w:rsidP="000A0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</w:p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Л-19-8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21.01.20.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16-30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17-30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1ч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</w:pPr>
            <w:r>
              <w:t xml:space="preserve">Пробой КЛ-10кВ с Л 19-8 </w:t>
            </w:r>
            <w:proofErr w:type="gramStart"/>
            <w:r>
              <w:t>на</w:t>
            </w:r>
            <w:proofErr w:type="gramEnd"/>
            <w:r>
              <w:t xml:space="preserve"> ведомственной </w:t>
            </w:r>
          </w:p>
          <w:p w:rsidR="00FC7657" w:rsidRPr="00E95CE0" w:rsidRDefault="00FC7657" w:rsidP="003347F4">
            <w:pPr>
              <w:jc w:val="center"/>
            </w:pPr>
            <w:r>
              <w:t>ТП-58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872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</w:p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</w:pPr>
          </w:p>
          <w:p w:rsidR="00FC7657" w:rsidRDefault="00FC7657" w:rsidP="003347F4">
            <w:pPr>
              <w:jc w:val="center"/>
            </w:pPr>
            <w:r>
              <w:t>Л-1-4</w:t>
            </w:r>
          </w:p>
          <w:p w:rsidR="00FC7657" w:rsidRPr="00E95CE0" w:rsidRDefault="00FC7657" w:rsidP="003347F4">
            <w:pPr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 xml:space="preserve">09.02.20 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11-04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48 м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Пробой КЛ-10кВ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625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</w:pPr>
            <w:r>
              <w:t>Л-1-2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</w:pPr>
            <w:r>
              <w:t>09.02.20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</w:pPr>
            <w:r>
              <w:t>34 м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175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Л19-8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15.02.20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11-28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11-34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6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ТП-14 сгорели 3 в/в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87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</w:pPr>
            <w:r>
              <w:t>Л-1-2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</w:pPr>
            <w:r>
              <w:t>15.02.20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11-30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</w:pPr>
            <w:r>
              <w:t>30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3347F4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154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25.02.20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07-47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07-47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FC7657" w:rsidP="000A0275">
            <w:pPr>
              <w:jc w:val="center"/>
            </w:pPr>
            <w:r>
              <w:t>0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17.03.20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07-53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07-53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3347F4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FC7657" w:rsidP="000A0275">
            <w:pPr>
              <w:jc w:val="center"/>
            </w:pPr>
            <w:r>
              <w:t>0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B5034E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163710" w:rsidRDefault="00FC7657" w:rsidP="0033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 19-3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163710" w:rsidRDefault="00FC7657" w:rsidP="0033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19.03.20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163710" w:rsidRDefault="00FC7657" w:rsidP="003347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07-15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163710" w:rsidRDefault="00FC7657" w:rsidP="003347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07-44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163710" w:rsidRDefault="00FC7657" w:rsidP="0033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3347F4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 КЛ-10кВ РТП-19-ТП-103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580</w:t>
            </w:r>
          </w:p>
        </w:tc>
      </w:tr>
      <w:tr w:rsidR="00B5034E" w:rsidRPr="00895E8E" w:rsidTr="000A0275">
        <w:tc>
          <w:tcPr>
            <w:tcW w:w="546" w:type="dxa"/>
            <w:shd w:val="clear" w:color="auto" w:fill="auto"/>
          </w:tcPr>
          <w:p w:rsidR="00B5034E" w:rsidRPr="00BD6997" w:rsidRDefault="00B5034E" w:rsidP="00FC3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034E" w:rsidRDefault="00B5034E" w:rsidP="0033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 1-17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5034E" w:rsidRDefault="00B5034E" w:rsidP="0033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5034E" w:rsidRDefault="00B5034E" w:rsidP="003347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11-30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5034E" w:rsidRDefault="00B5034E" w:rsidP="003347F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11-50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5034E" w:rsidRDefault="00B5034E" w:rsidP="0033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мин 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5034E" w:rsidRDefault="00B5034E" w:rsidP="003347F4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 КЛ-10кВ РП-2-ТП-70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034E" w:rsidRDefault="00B5034E" w:rsidP="000A0275">
            <w:pPr>
              <w:jc w:val="center"/>
            </w:pPr>
            <w:r>
              <w:t>303</w:t>
            </w:r>
          </w:p>
        </w:tc>
      </w:tr>
    </w:tbl>
    <w:p w:rsidR="007D278C" w:rsidRPr="007D278C" w:rsidRDefault="007D278C" w:rsidP="007D278C"/>
    <w:p w:rsidR="00956BF0" w:rsidRDefault="00956BF0" w:rsidP="007D278C">
      <w:pPr>
        <w:jc w:val="center"/>
      </w:pPr>
    </w:p>
    <w:p w:rsidR="003A5ECD" w:rsidRDefault="007D278C" w:rsidP="007D278C">
      <w:pPr>
        <w:jc w:val="center"/>
      </w:pPr>
      <w:r>
        <w:tab/>
      </w: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FC7657"/>
    <w:p w:rsidR="007D278C" w:rsidRPr="00895E8E" w:rsidRDefault="007D278C" w:rsidP="007D278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</w:t>
      </w:r>
      <w:r w:rsidR="009C5A89">
        <w:rPr>
          <w:sz w:val="28"/>
          <w:szCs w:val="28"/>
        </w:rPr>
        <w:t xml:space="preserve"> </w:t>
      </w:r>
      <w:r w:rsidRPr="00895E8E">
        <w:rPr>
          <w:sz w:val="28"/>
          <w:szCs w:val="28"/>
        </w:rPr>
        <w:t>кВ,</w:t>
      </w:r>
    </w:p>
    <w:p w:rsidR="00844D89" w:rsidRPr="001E6E0B" w:rsidRDefault="007D278C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</w:t>
      </w:r>
      <w:r w:rsidR="008632C7">
        <w:rPr>
          <w:sz w:val="28"/>
          <w:szCs w:val="28"/>
        </w:rPr>
        <w:t xml:space="preserve"> 2020</w:t>
      </w:r>
      <w:r w:rsidRPr="00895E8E">
        <w:rPr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670"/>
        <w:gridCol w:w="1056"/>
        <w:gridCol w:w="912"/>
        <w:gridCol w:w="892"/>
        <w:gridCol w:w="1065"/>
        <w:gridCol w:w="2044"/>
        <w:gridCol w:w="1383"/>
      </w:tblGrid>
      <w:tr w:rsidR="007D278C" w:rsidRPr="00895E8E" w:rsidTr="008012E6">
        <w:tc>
          <w:tcPr>
            <w:tcW w:w="549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1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44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83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BD4E02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620660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Л-1-14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22.04.20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14-03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14-03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827936" w:rsidP="00317286">
            <w:pPr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620660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E95CE0" w:rsidRDefault="006F0BBD" w:rsidP="00317286">
            <w:pPr>
              <w:jc w:val="center"/>
            </w:pPr>
            <w:r>
              <w:t>Л-1-3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Pr="00E95CE0" w:rsidRDefault="006F0BBD" w:rsidP="00317286">
            <w:pPr>
              <w:jc w:val="center"/>
            </w:pPr>
            <w:r>
              <w:t>23.04.20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Pr="00E95CE0" w:rsidRDefault="006F0BBD" w:rsidP="00317286">
            <w:pPr>
              <w:jc w:val="center"/>
              <w:rPr>
                <w:lang w:eastAsia="en-US"/>
              </w:rPr>
            </w:pPr>
            <w:r>
              <w:t>10-07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Pr="00E95CE0" w:rsidRDefault="006F0BBD" w:rsidP="00317286">
            <w:pPr>
              <w:jc w:val="center"/>
              <w:rPr>
                <w:lang w:eastAsia="en-US"/>
              </w:rPr>
            </w:pPr>
            <w:r>
              <w:t>10-13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E95CE0" w:rsidRDefault="006F0BBD" w:rsidP="00317286">
            <w:pPr>
              <w:jc w:val="center"/>
            </w:pPr>
            <w:r>
              <w:t>6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E95CE0" w:rsidRDefault="006F0BBD" w:rsidP="00317286">
            <w:pPr>
              <w:jc w:val="center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E95CE0" w:rsidRDefault="00802E2D" w:rsidP="00317286">
            <w:pPr>
              <w:jc w:val="center"/>
            </w:pPr>
            <w:r>
              <w:t>176,3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01087E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Л-3-17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12.05.20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t>18-38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t>18-48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01087E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01087E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 xml:space="preserve">Не полная фазная сеть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01087E" w:rsidRDefault="00802E2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39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РП-3  1С.Ш.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12.05.20.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19-20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19-40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 КЛ 10 кВ РП-3-ТП-18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802E2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188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FC360D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16-35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17-05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30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Не полная фазная сеть, отгорел шлейф на А-опоре № 70.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802E2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209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14.05.20.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07-09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07-09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827936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Причина не установлена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FC360D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01087E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20.05.20.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20-13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01087E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1ч 35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КТП-252  пробой разрядников, повреждение РЛНД-10кВ.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802E2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4330CF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21.05.20.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01-55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02-57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1час 2мин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Пробой КЛ-10кВ 52-1-237-4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802E2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9C5A89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23.05.20.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17-46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18-06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Прямой удар молнии в ТП-77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4B638F" w:rsidP="003172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126D34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Л-5-12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23.05.20.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17-36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18-26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50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 xml:space="preserve">Прямой удар молнии </w:t>
            </w:r>
            <w:proofErr w:type="gramStart"/>
            <w:r w:rsidRPr="00514C11">
              <w:rPr>
                <w:sz w:val="16"/>
                <w:szCs w:val="16"/>
              </w:rPr>
              <w:t>в</w:t>
            </w:r>
            <w:proofErr w:type="gramEnd"/>
            <w:r w:rsidRPr="00514C11">
              <w:rPr>
                <w:sz w:val="16"/>
                <w:szCs w:val="16"/>
              </w:rPr>
              <w:t xml:space="preserve"> </w:t>
            </w:r>
          </w:p>
          <w:p w:rsidR="006F0BBD" w:rsidRPr="00514C11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ГКТП-295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4B638F" w:rsidP="003172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126D34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4B6477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23.05.20.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18-33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18-33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827936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Причина не установлена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126D34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126D34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Л-3-23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26.05.20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22-15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 час 13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3B1E43">
              <w:t xml:space="preserve">Прямой удар молнии </w:t>
            </w:r>
            <w:proofErr w:type="gramStart"/>
            <w:r w:rsidRPr="003B1E43">
              <w:t>в</w:t>
            </w:r>
            <w:proofErr w:type="gramEnd"/>
            <w:r w:rsidRPr="003B1E43">
              <w:t xml:space="preserve"> </w:t>
            </w:r>
          </w:p>
          <w:p w:rsidR="006F0BBD" w:rsidRPr="003B1E43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proofErr w:type="gramStart"/>
            <w:r w:rsidRPr="003B1E43">
              <w:t>ВЛ</w:t>
            </w:r>
            <w:proofErr w:type="gramEnd"/>
            <w:r w:rsidRPr="003B1E43">
              <w:t xml:space="preserve"> 10 кВ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4B638F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467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4B6477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Л-5-1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02.06.20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14-20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3B1E43">
              <w:t xml:space="preserve">Прямой удар молнии в </w:t>
            </w:r>
            <w:proofErr w:type="gramStart"/>
            <w:r>
              <w:t>ВЛ</w:t>
            </w:r>
            <w:proofErr w:type="gramEnd"/>
            <w:r>
              <w:t xml:space="preserve"> 10 кВ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81553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18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4B6477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10.06.20.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18-26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 час 17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</w:t>
            </w:r>
            <w:r w:rsidRPr="003B1E43">
              <w:t xml:space="preserve"> </w:t>
            </w:r>
            <w:r>
              <w:t xml:space="preserve">КЛ 10 кВ ТП-267- РЛНД </w:t>
            </w:r>
          </w:p>
          <w:p w:rsidR="006F0BBD" w:rsidRPr="003B1E43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19-7-4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81553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859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4B6477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</w:pPr>
            <w:r>
              <w:t>15.06.20.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317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</w:t>
            </w:r>
            <w:r w:rsidRPr="003B1E43">
              <w:t xml:space="preserve"> </w:t>
            </w:r>
            <w:r>
              <w:t>опорных изоляторов ТП-207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6F0BB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</w:p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 4-17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14-50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>Гроза, сгорели высоковольтные предохранители ГКТП-24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125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</w:p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>Гроза, сгорели высоковольтные предохранители ГКТП-129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42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 xml:space="preserve">Гроза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2247B3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Л-4-20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15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122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</w:p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</w:pPr>
            <w:r>
              <w:t>24.06.20.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10-45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AC204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Повреждение КЛ 10 кВ ТП-12-ТП-286 сторонней организацией.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1091</w:t>
            </w: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03772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Л-1-30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03772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03772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03772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Л-19-6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03772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03772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03772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Л-3-22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03772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15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03772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317286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128</w:t>
            </w:r>
          </w:p>
        </w:tc>
      </w:tr>
    </w:tbl>
    <w:p w:rsidR="006F0BBD" w:rsidRDefault="006F0BBD" w:rsidP="00B242F3">
      <w:pPr>
        <w:jc w:val="center"/>
        <w:rPr>
          <w:sz w:val="28"/>
          <w:szCs w:val="28"/>
        </w:rPr>
      </w:pPr>
      <w:bookmarkStart w:id="0" w:name="_GoBack"/>
      <w:bookmarkEnd w:id="0"/>
    </w:p>
    <w:p w:rsidR="006F0BBD" w:rsidRDefault="006F0BBD" w:rsidP="00827936">
      <w:pPr>
        <w:rPr>
          <w:sz w:val="28"/>
          <w:szCs w:val="28"/>
        </w:rPr>
      </w:pPr>
    </w:p>
    <w:p w:rsidR="006F0BBD" w:rsidRDefault="006F0BBD" w:rsidP="00B242F3">
      <w:pPr>
        <w:jc w:val="center"/>
        <w:rPr>
          <w:sz w:val="28"/>
          <w:szCs w:val="28"/>
        </w:rPr>
      </w:pPr>
    </w:p>
    <w:sectPr w:rsidR="006F0BBD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96"/>
    <w:rsid w:val="000148C9"/>
    <w:rsid w:val="00095BC4"/>
    <w:rsid w:val="000A0275"/>
    <w:rsid w:val="000A152D"/>
    <w:rsid w:val="000C3327"/>
    <w:rsid w:val="000C6944"/>
    <w:rsid w:val="000E0520"/>
    <w:rsid w:val="000E2656"/>
    <w:rsid w:val="00126D34"/>
    <w:rsid w:val="00160A96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A4F93"/>
    <w:rsid w:val="002C5666"/>
    <w:rsid w:val="002F23B0"/>
    <w:rsid w:val="0030743D"/>
    <w:rsid w:val="003523FB"/>
    <w:rsid w:val="00363F7C"/>
    <w:rsid w:val="00386724"/>
    <w:rsid w:val="003A5ECD"/>
    <w:rsid w:val="003B039B"/>
    <w:rsid w:val="003E6643"/>
    <w:rsid w:val="004330CF"/>
    <w:rsid w:val="00455E79"/>
    <w:rsid w:val="00464C3C"/>
    <w:rsid w:val="004B638F"/>
    <w:rsid w:val="004B6477"/>
    <w:rsid w:val="004C67B0"/>
    <w:rsid w:val="004D2656"/>
    <w:rsid w:val="004D5805"/>
    <w:rsid w:val="00514C15"/>
    <w:rsid w:val="00545B50"/>
    <w:rsid w:val="0059406F"/>
    <w:rsid w:val="005959AA"/>
    <w:rsid w:val="00602E4C"/>
    <w:rsid w:val="00602F1C"/>
    <w:rsid w:val="0061367A"/>
    <w:rsid w:val="00620660"/>
    <w:rsid w:val="00661D9C"/>
    <w:rsid w:val="00672C6D"/>
    <w:rsid w:val="006A3F34"/>
    <w:rsid w:val="006A4AC7"/>
    <w:rsid w:val="006D728C"/>
    <w:rsid w:val="006F0BBD"/>
    <w:rsid w:val="007043C8"/>
    <w:rsid w:val="007445F9"/>
    <w:rsid w:val="00755E04"/>
    <w:rsid w:val="007D1B01"/>
    <w:rsid w:val="007D278C"/>
    <w:rsid w:val="007F0D1D"/>
    <w:rsid w:val="008012E6"/>
    <w:rsid w:val="008025EC"/>
    <w:rsid w:val="00802E2D"/>
    <w:rsid w:val="0081553D"/>
    <w:rsid w:val="00816987"/>
    <w:rsid w:val="008264C7"/>
    <w:rsid w:val="00827936"/>
    <w:rsid w:val="00835F55"/>
    <w:rsid w:val="00844D89"/>
    <w:rsid w:val="0084598E"/>
    <w:rsid w:val="008632C7"/>
    <w:rsid w:val="008646C2"/>
    <w:rsid w:val="00895E8E"/>
    <w:rsid w:val="008B1A84"/>
    <w:rsid w:val="008C24BE"/>
    <w:rsid w:val="008F1060"/>
    <w:rsid w:val="00920176"/>
    <w:rsid w:val="009216F6"/>
    <w:rsid w:val="00931B4B"/>
    <w:rsid w:val="00956BF0"/>
    <w:rsid w:val="00964C33"/>
    <w:rsid w:val="00977541"/>
    <w:rsid w:val="0099481D"/>
    <w:rsid w:val="009C5A89"/>
    <w:rsid w:val="009F299C"/>
    <w:rsid w:val="00A25CDA"/>
    <w:rsid w:val="00A41840"/>
    <w:rsid w:val="00A854F5"/>
    <w:rsid w:val="00A8730D"/>
    <w:rsid w:val="00AB3BFD"/>
    <w:rsid w:val="00AB6705"/>
    <w:rsid w:val="00AC632D"/>
    <w:rsid w:val="00AD3332"/>
    <w:rsid w:val="00AF561A"/>
    <w:rsid w:val="00AF5F35"/>
    <w:rsid w:val="00B07409"/>
    <w:rsid w:val="00B242F3"/>
    <w:rsid w:val="00B5034E"/>
    <w:rsid w:val="00B957B5"/>
    <w:rsid w:val="00BB0D59"/>
    <w:rsid w:val="00BD4E02"/>
    <w:rsid w:val="00BD6021"/>
    <w:rsid w:val="00BD6997"/>
    <w:rsid w:val="00BE017B"/>
    <w:rsid w:val="00BF227D"/>
    <w:rsid w:val="00BF79AA"/>
    <w:rsid w:val="00C02600"/>
    <w:rsid w:val="00C32810"/>
    <w:rsid w:val="00C909C3"/>
    <w:rsid w:val="00CD2AB2"/>
    <w:rsid w:val="00CD394B"/>
    <w:rsid w:val="00CE1BB1"/>
    <w:rsid w:val="00D83BE7"/>
    <w:rsid w:val="00DA29F6"/>
    <w:rsid w:val="00DA56DE"/>
    <w:rsid w:val="00DD4D1B"/>
    <w:rsid w:val="00DE657B"/>
    <w:rsid w:val="00DF26A1"/>
    <w:rsid w:val="00E00423"/>
    <w:rsid w:val="00E104DC"/>
    <w:rsid w:val="00E516C6"/>
    <w:rsid w:val="00EC2AB7"/>
    <w:rsid w:val="00EC79AE"/>
    <w:rsid w:val="00EC7AA6"/>
    <w:rsid w:val="00ED02A9"/>
    <w:rsid w:val="00F203F3"/>
    <w:rsid w:val="00FA69E3"/>
    <w:rsid w:val="00FB2A65"/>
    <w:rsid w:val="00FB385E"/>
    <w:rsid w:val="00FC360D"/>
    <w:rsid w:val="00FC7657"/>
    <w:rsid w:val="00FD63AB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90</cp:revision>
  <dcterms:created xsi:type="dcterms:W3CDTF">2017-04-17T06:25:00Z</dcterms:created>
  <dcterms:modified xsi:type="dcterms:W3CDTF">2020-07-22T03:41:00Z</dcterms:modified>
</cp:coreProperties>
</file>